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B7" w:rsidRDefault="008E05B7" w:rsidP="008E05B7">
      <w:pPr>
        <w:pStyle w:val="Podtytu"/>
        <w:jc w:val="left"/>
        <w:rPr>
          <w:b/>
        </w:rPr>
      </w:pPr>
      <w:r>
        <w:rPr>
          <w:b/>
        </w:rPr>
        <w:t>Pogrzeb: 19.02.2019 r., wtorek,  g. 15.00</w:t>
      </w:r>
    </w:p>
    <w:p w:rsidR="008E05B7" w:rsidRDefault="008E05B7" w:rsidP="008E05B7">
      <w:pPr>
        <w:pStyle w:val="Tytu"/>
        <w:ind w:firstLine="708"/>
        <w:jc w:val="left"/>
        <w:rPr>
          <w:b/>
          <w:sz w:val="28"/>
          <w:szCs w:val="28"/>
        </w:rPr>
      </w:pPr>
    </w:p>
    <w:p w:rsidR="008E05B7" w:rsidRDefault="008E05B7" w:rsidP="008E05B7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ANNĘ PUK</w:t>
      </w:r>
    </w:p>
    <w:p w:rsidR="008E05B7" w:rsidRDefault="008E05B7" w:rsidP="008E05B7">
      <w:pPr>
        <w:pStyle w:val="Podtytu"/>
        <w:rPr>
          <w:rFonts w:ascii="Times New Roman" w:hAnsi="Times New Roman" w:cs="Times New Roman"/>
          <w:b/>
        </w:rPr>
      </w:pPr>
    </w:p>
    <w:p w:rsidR="008E05B7" w:rsidRPr="0007735B" w:rsidRDefault="008E05B7" w:rsidP="008E05B7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DC7491" w:rsidRDefault="008E05B7" w:rsidP="00D506D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DC7491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Pr="0007735B" w:rsidRDefault="008E05B7" w:rsidP="00D506D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Anny Domagała z rodziną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Puk z Chrzanowa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DC7491" w:rsidRDefault="008E05B7" w:rsidP="00D506D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DC7491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Pr="0007735B" w:rsidRDefault="008E05B7" w:rsidP="00D506D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Stanisławy Mirek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DC7491" w:rsidRDefault="008E05B7" w:rsidP="00D506D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DC7491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r>
              <w:rPr>
                <w:sz w:val="28"/>
                <w:szCs w:val="28"/>
              </w:rPr>
              <w:t>- od siostrzenicy Doroty z mężem i dziećmi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DC7491" w:rsidRDefault="008E05B7" w:rsidP="00D506D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Teresy z mężem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DC7491" w:rsidRDefault="008E05B7" w:rsidP="00D506D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Małgorzaty i Zbigniewa Stach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DC7491" w:rsidRDefault="008E05B7" w:rsidP="00D506D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Katarzyny Kaczmarczyk</w:t>
            </w:r>
          </w:p>
        </w:tc>
      </w:tr>
    </w:tbl>
    <w:p w:rsidR="008E05B7" w:rsidRDefault="008E05B7" w:rsidP="008E05B7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8E05B7" w:rsidRDefault="008E05B7" w:rsidP="008E05B7">
      <w:pPr>
        <w:pStyle w:val="Tekstpodstawowy"/>
        <w:rPr>
          <w:szCs w:val="28"/>
        </w:rPr>
      </w:pPr>
    </w:p>
    <w:p w:rsidR="008E05B7" w:rsidRPr="0007735B" w:rsidRDefault="008E05B7" w:rsidP="008E05B7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Jana Pawła II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DC7491" w:rsidRDefault="008E05B7" w:rsidP="00D506D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DC7491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Pr="0007735B" w:rsidRDefault="008E05B7" w:rsidP="00D506D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mamy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r>
              <w:rPr>
                <w:sz w:val="28"/>
                <w:szCs w:val="28"/>
              </w:rPr>
              <w:t>27</w:t>
            </w:r>
            <w:r w:rsidRPr="003A5419">
              <w:rPr>
                <w:sz w:val="28"/>
                <w:szCs w:val="28"/>
              </w:rPr>
              <w:t>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z rodziną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r w:rsidRPr="003A541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3A541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3A5419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Galosów</w:t>
            </w:r>
            <w:proofErr w:type="spellEnd"/>
          </w:p>
        </w:tc>
      </w:tr>
    </w:tbl>
    <w:p w:rsidR="008E05B7" w:rsidRDefault="008E05B7" w:rsidP="008E05B7"/>
    <w:p w:rsidR="008E05B7" w:rsidRDefault="008E05B7" w:rsidP="008E05B7"/>
    <w:p w:rsidR="008E05B7" w:rsidRPr="0007735B" w:rsidRDefault="008E05B7" w:rsidP="008E05B7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Barbary </w:t>
      </w:r>
      <w:r w:rsidRPr="00F453A7">
        <w:rPr>
          <w:rFonts w:ascii="Times New Roman" w:hAnsi="Times New Roman" w:cs="Times New Roman"/>
          <w:b/>
        </w:rPr>
        <w:t xml:space="preserve">w </w:t>
      </w:r>
      <w:r>
        <w:rPr>
          <w:rFonts w:ascii="Times New Roman" w:hAnsi="Times New Roman" w:cs="Times New Roman"/>
          <w:b/>
        </w:rPr>
        <w:t xml:space="preserve">Trzebini-Wodnej </w:t>
      </w:r>
      <w:proofErr w:type="spellStart"/>
      <w:r>
        <w:rPr>
          <w:rFonts w:ascii="Times New Roman" w:hAnsi="Times New Roman" w:cs="Times New Roman"/>
          <w:b/>
        </w:rPr>
        <w:t>Krystynowie</w:t>
      </w:r>
      <w:proofErr w:type="spellEnd"/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DC7491" w:rsidRDefault="008E05B7" w:rsidP="00D506D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DC7491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Pr="0007735B" w:rsidRDefault="008E05B7" w:rsidP="00D506D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dyrekcji i pracowników Przedszkola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r>
              <w:rPr>
                <w:sz w:val="28"/>
                <w:szCs w:val="28"/>
              </w:rPr>
              <w:t>25</w:t>
            </w:r>
            <w:r w:rsidRPr="003A541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3A5419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Antczaków z Renią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r w:rsidRPr="003A541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3A54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3A5419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Elżbiety </w:t>
            </w:r>
            <w:proofErr w:type="spellStart"/>
            <w:r>
              <w:rPr>
                <w:sz w:val="28"/>
                <w:szCs w:val="28"/>
              </w:rPr>
              <w:t>Chodackiej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3A5419" w:rsidRDefault="008E05B7" w:rsidP="00D506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Styczniowej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3A5419" w:rsidRDefault="008E05B7" w:rsidP="00D506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Styczniowej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3A5419" w:rsidRDefault="008E05B7" w:rsidP="00D506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r w:rsidRPr="00411C17">
              <w:rPr>
                <w:sz w:val="28"/>
                <w:szCs w:val="28"/>
              </w:rPr>
              <w:t>- od sąsi</w:t>
            </w:r>
            <w:r>
              <w:rPr>
                <w:sz w:val="28"/>
                <w:szCs w:val="28"/>
              </w:rPr>
              <w:t>adów z ul. Okrężnej</w:t>
            </w:r>
          </w:p>
        </w:tc>
      </w:tr>
      <w:tr w:rsidR="008E05B7" w:rsidTr="00D506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Pr="003A5419" w:rsidRDefault="008E05B7" w:rsidP="00D506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B7" w:rsidRDefault="008E05B7" w:rsidP="00D506D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B7" w:rsidRDefault="008E05B7" w:rsidP="00D506D1">
            <w:r w:rsidRPr="00411C17">
              <w:rPr>
                <w:sz w:val="28"/>
                <w:szCs w:val="28"/>
              </w:rPr>
              <w:t>- od sąsi</w:t>
            </w:r>
            <w:r>
              <w:rPr>
                <w:sz w:val="28"/>
                <w:szCs w:val="28"/>
              </w:rPr>
              <w:t>adów z ul. Okrężnej</w:t>
            </w:r>
          </w:p>
        </w:tc>
      </w:tr>
    </w:tbl>
    <w:p w:rsidR="008E05B7" w:rsidRDefault="008E05B7" w:rsidP="008E05B7"/>
    <w:p w:rsidR="008E05B7" w:rsidRDefault="008E05B7" w:rsidP="008E05B7"/>
    <w:p w:rsidR="008E05B7" w:rsidRDefault="008E05B7" w:rsidP="008E05B7"/>
    <w:p w:rsidR="008E05B7" w:rsidRDefault="008E05B7" w:rsidP="008E05B7"/>
    <w:p w:rsidR="001C5478" w:rsidRDefault="001C5478">
      <w:bookmarkStart w:id="0" w:name="_GoBack"/>
      <w:bookmarkEnd w:id="0"/>
    </w:p>
    <w:sectPr w:rsidR="001C5478" w:rsidSect="008E0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B7"/>
    <w:rsid w:val="001C5478"/>
    <w:rsid w:val="008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1CC1-39CD-4BB0-8742-D1FAC59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E05B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05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E05B7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8E05B7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E05B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E05B7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2019-02-20T22:00:00Z</dcterms:created>
  <dcterms:modified xsi:type="dcterms:W3CDTF">2019-02-20T22:01:00Z</dcterms:modified>
</cp:coreProperties>
</file>