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830FDC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65F5">
        <w:rPr>
          <w:rFonts w:ascii="Cambria" w:hAnsi="Cambria" w:cs="Times New Roman"/>
          <w:sz w:val="28"/>
          <w:szCs w:val="28"/>
        </w:rPr>
        <w:t>1</w:t>
      </w:r>
      <w:r w:rsidR="001F56FE">
        <w:rPr>
          <w:rFonts w:ascii="Cambria" w:hAnsi="Cambria" w:cs="Times New Roman"/>
          <w:sz w:val="28"/>
          <w:szCs w:val="28"/>
        </w:rPr>
        <w:t>3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F56FE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1F56FE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A309A5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F56FE">
        <w:rPr>
          <w:rFonts w:ascii="Cambria" w:hAnsi="Cambria" w:cs="Times New Roman"/>
          <w:b/>
          <w:bCs/>
          <w:color w:val="7030A0"/>
          <w:sz w:val="28"/>
          <w:szCs w:val="28"/>
        </w:rPr>
        <w:t>Barbarę Mazur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F95CE24" w:rsidR="009B2FAC" w:rsidRPr="009B2FAC" w:rsidRDefault="001F56F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23.07.2021</w:t>
            </w:r>
          </w:p>
        </w:tc>
        <w:tc>
          <w:tcPr>
            <w:tcW w:w="1190" w:type="dxa"/>
          </w:tcPr>
          <w:p w14:paraId="469F098E" w14:textId="6D0127D1" w:rsidR="009B2FAC" w:rsidRPr="004740A0" w:rsidRDefault="001F56F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7AA85E0" w:rsidR="009B2FAC" w:rsidRPr="009B2FAC" w:rsidRDefault="001F56F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Katarzyny z Mężem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43C4E6A" w:rsidR="0055169E" w:rsidRPr="009B2FAC" w:rsidRDefault="001F56F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30.07.2021</w:t>
            </w:r>
          </w:p>
        </w:tc>
        <w:tc>
          <w:tcPr>
            <w:tcW w:w="1190" w:type="dxa"/>
          </w:tcPr>
          <w:p w14:paraId="7AF5F566" w14:textId="4BBC5C26" w:rsidR="0055169E" w:rsidRPr="004740A0" w:rsidRDefault="001F56F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136AD108" w:rsidR="0055169E" w:rsidRPr="009B2FAC" w:rsidRDefault="001F56F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Pawła z Żoną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75895083" w:rsidR="0055169E" w:rsidRPr="009B2FAC" w:rsidRDefault="001F56FE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09.08.2021</w:t>
            </w:r>
          </w:p>
        </w:tc>
        <w:tc>
          <w:tcPr>
            <w:tcW w:w="1190" w:type="dxa"/>
          </w:tcPr>
          <w:p w14:paraId="70785B34" w14:textId="29C3C66A" w:rsidR="0055169E" w:rsidRPr="004740A0" w:rsidRDefault="001F56FE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44FD0CD" w14:textId="378AEF7A" w:rsidR="0055169E" w:rsidRPr="009B2FAC" w:rsidRDefault="001F56FE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Bożeny z Mężem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3D2F7F9" w14:textId="11E1EFE0" w:rsidR="00644043" w:rsidRPr="00BF50F6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święt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F7FCEE4" w14:textId="77777777" w:rsidR="00644043" w:rsidRPr="00BF50F6" w:rsidRDefault="00644043" w:rsidP="0064404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Barbarę Mazur</w:t>
      </w:r>
    </w:p>
    <w:p w14:paraId="7530ECF2" w14:textId="7A6F3068" w:rsidR="00644043" w:rsidRPr="007E44A7" w:rsidRDefault="00644043" w:rsidP="00644043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644043" w:rsidRPr="004740A0" w14:paraId="37CE0BD4" w14:textId="77777777" w:rsidTr="00702A60">
        <w:tc>
          <w:tcPr>
            <w:tcW w:w="636" w:type="dxa"/>
          </w:tcPr>
          <w:p w14:paraId="24116773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4ABA79A6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6ED9AB18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2F85B719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44043" w:rsidRPr="009B2FAC" w14:paraId="374FE67C" w14:textId="77777777" w:rsidTr="00702A60">
        <w:tc>
          <w:tcPr>
            <w:tcW w:w="636" w:type="dxa"/>
          </w:tcPr>
          <w:p w14:paraId="76A8A45F" w14:textId="77777777" w:rsidR="00644043" w:rsidRPr="009B2FAC" w:rsidRDefault="00644043" w:rsidP="0064404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EB6C0FB" w14:textId="546C5AEF" w:rsidR="00644043" w:rsidRPr="009B2FAC" w:rsidRDefault="00644043" w:rsidP="00702A6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29.04.2021</w:t>
            </w:r>
          </w:p>
        </w:tc>
        <w:tc>
          <w:tcPr>
            <w:tcW w:w="1190" w:type="dxa"/>
          </w:tcPr>
          <w:p w14:paraId="04162964" w14:textId="54A579DB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13E8A63" w14:textId="04F407E1" w:rsidR="00644043" w:rsidRPr="009B2FAC" w:rsidRDefault="00644043" w:rsidP="00702A6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znajomej córki Katarzyny i zięcia Piotra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47A441E" w14:textId="77777777" w:rsidR="001F56FE" w:rsidRPr="00BF50F6" w:rsidRDefault="001F56FE" w:rsidP="001F56F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Barbarę Mazur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9CEC421" w:rsidR="005D1610" w:rsidRPr="00AC657A" w:rsidRDefault="001F5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z Mężem</w:t>
            </w:r>
          </w:p>
        </w:tc>
      </w:tr>
      <w:tr w:rsidR="00AC657A" w:rsidRPr="007E44A7" w14:paraId="53CEAD90" w14:textId="77777777" w:rsidTr="00E17B6E">
        <w:tc>
          <w:tcPr>
            <w:tcW w:w="636" w:type="dxa"/>
          </w:tcPr>
          <w:p w14:paraId="4D4870A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F16ABEE" w14:textId="5CCDFCD4" w:rsidR="00AC657A" w:rsidRPr="00AC657A" w:rsidRDefault="001F5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z rodziną</w:t>
            </w:r>
          </w:p>
        </w:tc>
      </w:tr>
      <w:tr w:rsidR="00AC657A" w:rsidRPr="007E44A7" w14:paraId="5F07995A" w14:textId="77777777" w:rsidTr="00E17B6E">
        <w:tc>
          <w:tcPr>
            <w:tcW w:w="636" w:type="dxa"/>
          </w:tcPr>
          <w:p w14:paraId="3775C3F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EBC594" w14:textId="7088A4C7" w:rsidR="00AC657A" w:rsidRPr="005265F5" w:rsidRDefault="001F5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Zygmunta z rodziną</w:t>
            </w:r>
          </w:p>
        </w:tc>
      </w:tr>
      <w:tr w:rsidR="001F56FE" w:rsidRPr="007E44A7" w14:paraId="18035656" w14:textId="77777777" w:rsidTr="00E17B6E">
        <w:tc>
          <w:tcPr>
            <w:tcW w:w="636" w:type="dxa"/>
          </w:tcPr>
          <w:p w14:paraId="56B59514" w14:textId="77777777" w:rsidR="001F56FE" w:rsidRPr="004740A0" w:rsidRDefault="001F56FE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F24F623" w14:textId="463DF0F3" w:rsidR="001F56FE" w:rsidRDefault="001F5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Wandy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Skotnicznej</w:t>
            </w:r>
            <w:proofErr w:type="spellEnd"/>
          </w:p>
        </w:tc>
      </w:tr>
      <w:tr w:rsidR="001F56FE" w:rsidRPr="007E44A7" w14:paraId="4A3E6616" w14:textId="77777777" w:rsidTr="00E17B6E">
        <w:tc>
          <w:tcPr>
            <w:tcW w:w="636" w:type="dxa"/>
          </w:tcPr>
          <w:p w14:paraId="1824C93E" w14:textId="77777777" w:rsidR="001F56FE" w:rsidRPr="004740A0" w:rsidRDefault="001F56FE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49047F" w14:textId="413CCAE8" w:rsidR="001F56FE" w:rsidRDefault="001F5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Danuty i Krzysztofa Nowaka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C64E" w14:textId="77777777" w:rsidR="00A82B7B" w:rsidRDefault="00A82B7B" w:rsidP="005D6C43">
      <w:pPr>
        <w:spacing w:after="0" w:line="240" w:lineRule="auto"/>
      </w:pPr>
      <w:r>
        <w:separator/>
      </w:r>
    </w:p>
  </w:endnote>
  <w:endnote w:type="continuationSeparator" w:id="0">
    <w:p w14:paraId="544D0D10" w14:textId="77777777" w:rsidR="00A82B7B" w:rsidRDefault="00A82B7B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F8BE" w14:textId="77777777" w:rsidR="00A82B7B" w:rsidRDefault="00A82B7B" w:rsidP="005D6C43">
      <w:pPr>
        <w:spacing w:after="0" w:line="240" w:lineRule="auto"/>
      </w:pPr>
      <w:r>
        <w:separator/>
      </w:r>
    </w:p>
  </w:footnote>
  <w:footnote w:type="continuationSeparator" w:id="0">
    <w:p w14:paraId="6F15C5DF" w14:textId="77777777" w:rsidR="00A82B7B" w:rsidRDefault="00A82B7B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24</cp:revision>
  <cp:lastPrinted>2021-04-17T08:23:00Z</cp:lastPrinted>
  <dcterms:created xsi:type="dcterms:W3CDTF">2021-01-18T12:24:00Z</dcterms:created>
  <dcterms:modified xsi:type="dcterms:W3CDTF">2021-04-17T08:26:00Z</dcterms:modified>
</cp:coreProperties>
</file>